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D3BDF" w14:textId="77777777" w:rsidR="00EC31C3" w:rsidRPr="004A6902" w:rsidRDefault="00EC31C3" w:rsidP="00EC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8"/>
          <w:szCs w:val="28"/>
          <w:shd w:val="clear" w:color="auto" w:fill="FFE5E5"/>
        </w:rPr>
      </w:pPr>
      <w:r w:rsidRPr="004A6902">
        <w:rPr>
          <w:rStyle w:val="normaltextrun"/>
          <w:rFonts w:ascii="Comic Sans MS" w:hAnsi="Comic Sans MS" w:cs="Calibri"/>
          <w:sz w:val="28"/>
          <w:szCs w:val="28"/>
          <w:shd w:val="clear" w:color="auto" w:fill="FFE5E5"/>
        </w:rPr>
        <w:t>Comprensión lectora semana del 25 a 29 de mayo</w:t>
      </w:r>
    </w:p>
    <w:p w14:paraId="758EAB4E" w14:textId="77777777" w:rsidR="00EC31C3" w:rsidRPr="004A6902" w:rsidRDefault="00EC31C3" w:rsidP="00EC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8"/>
          <w:szCs w:val="28"/>
          <w:shd w:val="clear" w:color="auto" w:fill="FFE5E5"/>
        </w:rPr>
      </w:pPr>
    </w:p>
    <w:p w14:paraId="7D4ED29B" w14:textId="77777777" w:rsidR="00EC31C3" w:rsidRPr="004A6902" w:rsidRDefault="00EC31C3" w:rsidP="00EC31C3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b/>
          <w:sz w:val="28"/>
          <w:szCs w:val="28"/>
        </w:rPr>
      </w:pPr>
      <w:r w:rsidRPr="004A6902">
        <w:rPr>
          <w:rStyle w:val="normaltextrun"/>
          <w:rFonts w:ascii="Comic Sans MS" w:hAnsi="Comic Sans MS" w:cs="Calibri"/>
          <w:b/>
          <w:sz w:val="28"/>
          <w:szCs w:val="28"/>
          <w:shd w:val="clear" w:color="auto" w:fill="FFE5E5"/>
        </w:rPr>
        <w:t>Verás</w:t>
      </w:r>
      <w:r w:rsidRPr="004A6902">
        <w:rPr>
          <w:rStyle w:val="normaltextrun"/>
          <w:rFonts w:ascii="Comic Sans MS" w:hAnsi="Comic Sans MS" w:cs="Calibri"/>
          <w:b/>
          <w:sz w:val="28"/>
          <w:szCs w:val="28"/>
        </w:rPr>
        <w:t xml:space="preserve"> qué fácil</w:t>
      </w:r>
      <w:r w:rsidRPr="004A6902">
        <w:rPr>
          <w:rStyle w:val="eop"/>
          <w:rFonts w:ascii="Comic Sans MS" w:hAnsi="Comic Sans MS" w:cs="Calibri"/>
          <w:b/>
          <w:sz w:val="28"/>
          <w:szCs w:val="28"/>
        </w:rPr>
        <w:t> </w:t>
      </w:r>
    </w:p>
    <w:p w14:paraId="53F28D80" w14:textId="77777777" w:rsidR="00EC31C3" w:rsidRPr="004A6902" w:rsidRDefault="00EC31C3" w:rsidP="00EC31C3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1B2B57D2" w14:textId="77777777" w:rsidR="00EC31C3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proofErr w:type="gramStart"/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¿ T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e</w:t>
      </w:r>
      <w:proofErr w:type="gramEnd"/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gustaría sorprender a tus familiares o amigo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s haciendo un juegos de magia? E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n </w:t>
      </w:r>
      <w:proofErr w:type="gramStart"/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realidad</w:t>
      </w:r>
      <w:proofErr w:type="gramEnd"/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es un truco matemático. Te resultará muy fácil. sólo tienes que seguir estos pasos:</w:t>
      </w:r>
      <w:r w:rsidR="00EC31C3"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68D4D17A" w14:textId="77777777" w:rsidR="004A6902" w:rsidRPr="004A6902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47752C62" w14:textId="77777777" w:rsidR="00EC31C3" w:rsidRDefault="004A6902" w:rsidP="004A6902">
      <w:pPr>
        <w:pStyle w:val="paragraph"/>
        <w:numPr>
          <w:ilvl w:val="0"/>
          <w:numId w:val="1"/>
        </w:numPr>
        <w:spacing w:before="0" w:beforeAutospacing="0" w:after="0" w:afterAutospacing="0"/>
        <w:ind w:left="288" w:firstLine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P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repara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dos cajas de cerillas. Escribe en una de ellas A y en la otra una B. con 30 cerillas en la caja A y 29 en la caja B.</w:t>
      </w:r>
      <w:r w:rsidR="00EC31C3"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75347720" w14:textId="77777777" w:rsidR="004A6902" w:rsidRPr="004A6902" w:rsidRDefault="004A6902" w:rsidP="004A6902">
      <w:pPr>
        <w:pStyle w:val="paragraph"/>
        <w:spacing w:before="0" w:beforeAutospacing="0" w:after="0" w:afterAutospacing="0"/>
        <w:ind w:left="288"/>
        <w:jc w:val="both"/>
        <w:textAlignment w:val="baseline"/>
        <w:rPr>
          <w:rFonts w:ascii="Comic Sans MS" w:hAnsi="Comic Sans MS" w:cs="Calibri"/>
          <w:color w:val="000000"/>
          <w:sz w:val="28"/>
          <w:szCs w:val="28"/>
        </w:rPr>
      </w:pPr>
    </w:p>
    <w:p w14:paraId="78CB0A6C" w14:textId="77777777" w:rsidR="00EC31C3" w:rsidRDefault="004A6902" w:rsidP="004A6902">
      <w:pPr>
        <w:pStyle w:val="paragraph"/>
        <w:numPr>
          <w:ilvl w:val="0"/>
          <w:numId w:val="2"/>
        </w:numPr>
        <w:spacing w:before="0" w:beforeAutospacing="0" w:after="0" w:afterAutospacing="0"/>
        <w:ind w:left="288" w:firstLine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A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hora empieza la función: entrega las dos cajas a una persona del público y sitúate espaldas a ella.</w:t>
      </w:r>
      <w:r w:rsidR="00EC31C3"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205BBE8F" w14:textId="77777777" w:rsidR="004A6902" w:rsidRPr="004A6902" w:rsidRDefault="004A6902" w:rsidP="004A6902">
      <w:pPr>
        <w:pStyle w:val="paragraph"/>
        <w:spacing w:before="0" w:beforeAutospacing="0" w:after="0" w:afterAutospacing="0"/>
        <w:ind w:left="288"/>
        <w:jc w:val="both"/>
        <w:textAlignment w:val="baseline"/>
        <w:rPr>
          <w:rFonts w:ascii="Comic Sans MS" w:hAnsi="Comic Sans MS" w:cs="Calibri"/>
          <w:color w:val="000000"/>
          <w:sz w:val="28"/>
          <w:szCs w:val="28"/>
        </w:rPr>
      </w:pPr>
    </w:p>
    <w:p w14:paraId="7AAA2805" w14:textId="77777777" w:rsidR="004A6902" w:rsidRDefault="004A6902" w:rsidP="004A6902">
      <w:pPr>
        <w:pStyle w:val="paragraph"/>
        <w:numPr>
          <w:ilvl w:val="0"/>
          <w:numId w:val="3"/>
        </w:numPr>
        <w:spacing w:before="0" w:beforeAutospacing="0" w:after="0" w:afterAutospacing="0"/>
        <w:ind w:left="288" w:firstLine="0"/>
        <w:jc w:val="both"/>
        <w:textAlignment w:val="baseline"/>
        <w:rPr>
          <w:rStyle w:val="normaltextrun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Pide a esa persona que retire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el mismo número de cerillas de ambas cajas, pero sin decirte cuántas cerillas ha quitado.</w:t>
      </w:r>
    </w:p>
    <w:p w14:paraId="6CCE513C" w14:textId="77777777" w:rsidR="00EC31C3" w:rsidRPr="004A6902" w:rsidRDefault="00EC31C3" w:rsidP="004A6902">
      <w:pPr>
        <w:pStyle w:val="paragraph"/>
        <w:spacing w:before="0" w:beforeAutospacing="0" w:after="0" w:afterAutospacing="0"/>
        <w:ind w:left="288"/>
        <w:jc w:val="both"/>
        <w:textAlignment w:val="baseline"/>
        <w:rPr>
          <w:rFonts w:ascii="Comic Sans MS" w:hAnsi="Comic Sans MS" w:cs="Calibri"/>
          <w:color w:val="000000"/>
          <w:sz w:val="28"/>
          <w:szCs w:val="28"/>
        </w:rPr>
      </w:pPr>
      <w:r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420F49BB" w14:textId="77777777" w:rsidR="00EC31C3" w:rsidRDefault="004A6902" w:rsidP="004A6902">
      <w:pPr>
        <w:pStyle w:val="paragraph"/>
        <w:numPr>
          <w:ilvl w:val="0"/>
          <w:numId w:val="4"/>
        </w:numPr>
        <w:spacing w:before="0" w:beforeAutospacing="0" w:after="0" w:afterAutospacing="0"/>
        <w:ind w:left="288" w:firstLine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L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uego pídele que saque de la caja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"A"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un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determinado número de cerillas, 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el que tú quieras, por ejemplo 7.</w:t>
      </w:r>
      <w:r w:rsidR="00EC31C3"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5F8C6A2A" w14:textId="77777777" w:rsidR="004A6902" w:rsidRPr="004A6902" w:rsidRDefault="004A6902" w:rsidP="004A6902">
      <w:pPr>
        <w:pStyle w:val="paragraph"/>
        <w:spacing w:before="0" w:beforeAutospacing="0" w:after="0" w:afterAutospacing="0"/>
        <w:ind w:left="288"/>
        <w:jc w:val="both"/>
        <w:textAlignment w:val="baseline"/>
        <w:rPr>
          <w:rFonts w:ascii="Comic Sans MS" w:hAnsi="Comic Sans MS" w:cs="Calibri"/>
          <w:color w:val="000000"/>
          <w:sz w:val="28"/>
          <w:szCs w:val="28"/>
        </w:rPr>
      </w:pPr>
    </w:p>
    <w:p w14:paraId="28D1C84B" w14:textId="77777777" w:rsidR="00EC31C3" w:rsidRDefault="004A6902" w:rsidP="004A6902">
      <w:pPr>
        <w:pStyle w:val="paragraph"/>
        <w:numPr>
          <w:ilvl w:val="0"/>
          <w:numId w:val="5"/>
        </w:numPr>
        <w:spacing w:before="0" w:beforeAutospacing="0" w:after="0" w:afterAutospacing="0"/>
        <w:ind w:left="288" w:firstLine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A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continuación, mándale que vacía la caja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"A" y cuente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las cerillas que quedan. por supuesto también sin decirlo.</w:t>
      </w:r>
      <w:r w:rsidR="00EC31C3"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12FDA277" w14:textId="77777777" w:rsidR="004A6902" w:rsidRPr="004A6902" w:rsidRDefault="004A6902" w:rsidP="004A6902">
      <w:pPr>
        <w:pStyle w:val="paragraph"/>
        <w:spacing w:before="0" w:beforeAutospacing="0" w:after="0" w:afterAutospacing="0"/>
        <w:ind w:left="288"/>
        <w:jc w:val="both"/>
        <w:textAlignment w:val="baseline"/>
        <w:rPr>
          <w:rFonts w:ascii="Comic Sans MS" w:hAnsi="Comic Sans MS" w:cs="Calibri"/>
          <w:color w:val="000000"/>
          <w:sz w:val="28"/>
          <w:szCs w:val="28"/>
        </w:rPr>
      </w:pPr>
    </w:p>
    <w:p w14:paraId="274E7211" w14:textId="77777777" w:rsidR="00EC31C3" w:rsidRDefault="004A6902" w:rsidP="004A6902">
      <w:pPr>
        <w:pStyle w:val="paragraph"/>
        <w:numPr>
          <w:ilvl w:val="0"/>
          <w:numId w:val="6"/>
        </w:numPr>
        <w:spacing w:before="0" w:beforeAutospacing="0" w:after="0" w:afterAutospacing="0"/>
        <w:ind w:left="288" w:firstLine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P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ide que retire de la caja 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"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B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"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el mismo número de ce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rillas que tiene ahora la caja "A"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.</w:t>
      </w:r>
      <w:r w:rsidR="00EC31C3"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077AD0EB" w14:textId="77777777" w:rsidR="004A6902" w:rsidRPr="004A6902" w:rsidRDefault="004A6902" w:rsidP="004A6902">
      <w:pPr>
        <w:pStyle w:val="paragraph"/>
        <w:spacing w:before="0" w:beforeAutospacing="0" w:after="0" w:afterAutospacing="0"/>
        <w:ind w:left="288"/>
        <w:jc w:val="both"/>
        <w:textAlignment w:val="baseline"/>
        <w:rPr>
          <w:rFonts w:ascii="Comic Sans MS" w:hAnsi="Comic Sans MS" w:cs="Calibri"/>
          <w:color w:val="000000"/>
          <w:sz w:val="28"/>
          <w:szCs w:val="28"/>
        </w:rPr>
      </w:pPr>
    </w:p>
    <w:p w14:paraId="0DAD7994" w14:textId="77777777" w:rsidR="00EC31C3" w:rsidRDefault="004A6902" w:rsidP="004A6902">
      <w:pPr>
        <w:pStyle w:val="paragraph"/>
        <w:numPr>
          <w:ilvl w:val="0"/>
          <w:numId w:val="7"/>
        </w:numPr>
        <w:spacing w:before="0" w:beforeAutospacing="0" w:after="0" w:afterAutospacing="0"/>
        <w:ind w:left="288" w:firstLine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P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or último, dile que cuente bien las cerillas que quedan en la caja 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"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B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"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Y que la cierre.</w:t>
      </w:r>
      <w:r w:rsidR="00EC31C3"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531DCAB4" w14:textId="77777777" w:rsidR="004A6902" w:rsidRPr="004A6902" w:rsidRDefault="004A6902" w:rsidP="004A6902">
      <w:pPr>
        <w:pStyle w:val="paragraph"/>
        <w:spacing w:before="0" w:beforeAutospacing="0" w:after="0" w:afterAutospacing="0"/>
        <w:ind w:left="288"/>
        <w:jc w:val="both"/>
        <w:textAlignment w:val="baseline"/>
        <w:rPr>
          <w:rFonts w:ascii="Comic Sans MS" w:hAnsi="Comic Sans MS" w:cs="Calibri"/>
          <w:color w:val="000000"/>
          <w:sz w:val="28"/>
          <w:szCs w:val="28"/>
        </w:rPr>
      </w:pPr>
    </w:p>
    <w:p w14:paraId="38F62E1D" w14:textId="77777777" w:rsidR="00EC31C3" w:rsidRDefault="004A6902" w:rsidP="004A6902">
      <w:pPr>
        <w:pStyle w:val="paragraph"/>
        <w:numPr>
          <w:ilvl w:val="0"/>
          <w:numId w:val="8"/>
        </w:numPr>
        <w:spacing w:before="0" w:beforeAutospacing="0" w:after="0" w:afterAutospacing="0"/>
        <w:ind w:left="288" w:firstLine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A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hora tú debes adivinar las cerillas que tiene la caja B. Vuélvete hacia el público, finge que te estás concentrando y di 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-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6 quedan 6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-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.</w:t>
      </w:r>
      <w:r w:rsidR="00EC31C3"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5753D664" w14:textId="77777777" w:rsidR="004A6902" w:rsidRPr="004A6902" w:rsidRDefault="004A6902" w:rsidP="004A6902">
      <w:pPr>
        <w:pStyle w:val="paragraph"/>
        <w:spacing w:before="0" w:beforeAutospacing="0" w:after="0" w:afterAutospacing="0"/>
        <w:ind w:left="288"/>
        <w:jc w:val="both"/>
        <w:textAlignment w:val="baseline"/>
        <w:rPr>
          <w:rFonts w:ascii="Comic Sans MS" w:hAnsi="Comic Sans MS" w:cs="Calibri"/>
          <w:color w:val="000000"/>
          <w:sz w:val="28"/>
          <w:szCs w:val="28"/>
        </w:rPr>
      </w:pPr>
    </w:p>
    <w:p w14:paraId="46549B96" w14:textId="77777777" w:rsidR="004A6902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Calibri"/>
          <w:color w:val="000000"/>
          <w:sz w:val="28"/>
          <w:szCs w:val="28"/>
        </w:rPr>
      </w:pPr>
    </w:p>
    <w:p w14:paraId="36E19A7E" w14:textId="77777777" w:rsidR="004A6902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lastRenderedPageBreak/>
        <w:t>E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l truco es decir una cerilla menos que las que mandaste retirar en el paso 4. </w:t>
      </w:r>
    </w:p>
    <w:p w14:paraId="07F094D1" w14:textId="77777777" w:rsidR="004A6902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Calibri"/>
          <w:color w:val="000000"/>
          <w:sz w:val="28"/>
          <w:szCs w:val="28"/>
        </w:rPr>
      </w:pPr>
    </w:p>
    <w:p w14:paraId="3389BC84" w14:textId="77777777" w:rsidR="00EC31C3" w:rsidRPr="004A6902" w:rsidRDefault="00EC31C3" w:rsidP="004A6902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/>
          <w:sz w:val="28"/>
          <w:szCs w:val="28"/>
        </w:rPr>
      </w:pPr>
      <w:r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Recuerda en este en este caso eran 7</w:t>
      </w:r>
      <w:r w:rsid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,</w:t>
      </w:r>
      <w:r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no falla</w:t>
      </w:r>
      <w:r w:rsid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.</w:t>
      </w:r>
      <w:r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4611DC55" w14:textId="77777777" w:rsidR="00EC31C3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¡Verás 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el éxito que tienes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! 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y ya sabes... los Magos nunca revelan sus trucos</w:t>
      </w:r>
      <w:r>
        <w:rPr>
          <w:rStyle w:val="eop"/>
          <w:rFonts w:ascii="Comic Sans MS" w:hAnsi="Comic Sans MS" w:cs="Calibri"/>
          <w:color w:val="000000"/>
          <w:sz w:val="28"/>
          <w:szCs w:val="28"/>
        </w:rPr>
        <w:t>...</w:t>
      </w:r>
    </w:p>
    <w:p w14:paraId="363E948D" w14:textId="77777777" w:rsidR="004A6902" w:rsidRPr="004A6902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19D5BFBD" w14:textId="64DA3DD8" w:rsidR="004A6902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1.C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uál es el título del texto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.</w:t>
      </w:r>
    </w:p>
    <w:p w14:paraId="05AE3D8B" w14:textId="0CD53CAD" w:rsidR="00413A18" w:rsidRPr="00413A18" w:rsidRDefault="00413A18" w:rsidP="00413A18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bCs/>
          <w:color w:val="00B050"/>
          <w:sz w:val="28"/>
          <w:szCs w:val="28"/>
        </w:rPr>
      </w:pPr>
      <w:r w:rsidRPr="00413A18">
        <w:rPr>
          <w:rStyle w:val="normaltextrun"/>
          <w:rFonts w:ascii="Comic Sans MS" w:hAnsi="Comic Sans MS" w:cs="Calibri"/>
          <w:bCs/>
          <w:color w:val="00B050"/>
          <w:sz w:val="28"/>
          <w:szCs w:val="28"/>
          <w:shd w:val="clear" w:color="auto" w:fill="FFE5E5"/>
        </w:rPr>
        <w:t>Verás</w:t>
      </w:r>
      <w:r w:rsidRPr="00413A18">
        <w:rPr>
          <w:rStyle w:val="normaltextrun"/>
          <w:rFonts w:ascii="Comic Sans MS" w:hAnsi="Comic Sans MS" w:cs="Calibri"/>
          <w:bCs/>
          <w:color w:val="00B050"/>
          <w:sz w:val="28"/>
          <w:szCs w:val="28"/>
        </w:rPr>
        <w:t xml:space="preserve"> qué fácil</w:t>
      </w:r>
      <w:r w:rsidRPr="00413A18">
        <w:rPr>
          <w:rStyle w:val="normaltextrun"/>
          <w:rFonts w:ascii="Comic Sans MS" w:hAnsi="Comic Sans MS" w:cs="Calibri"/>
          <w:bCs/>
          <w:color w:val="00B050"/>
          <w:sz w:val="28"/>
          <w:szCs w:val="28"/>
        </w:rPr>
        <w:t>.</w:t>
      </w:r>
      <w:r w:rsidRPr="00413A18">
        <w:rPr>
          <w:rStyle w:val="eop"/>
          <w:rFonts w:ascii="Comic Sans MS" w:hAnsi="Comic Sans MS" w:cs="Calibri"/>
          <w:bCs/>
          <w:color w:val="00B050"/>
          <w:sz w:val="28"/>
          <w:szCs w:val="28"/>
        </w:rPr>
        <w:t> </w:t>
      </w:r>
    </w:p>
    <w:p w14:paraId="38297952" w14:textId="087BAD3B" w:rsidR="00EC31C3" w:rsidRPr="004A6902" w:rsidRDefault="00EC31C3" w:rsidP="004A6902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2A201974" w14:textId="0BB15899" w:rsidR="00EC31C3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2.D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e qué trata el texto</w:t>
      </w:r>
      <w:r>
        <w:rPr>
          <w:rStyle w:val="eop"/>
          <w:rFonts w:ascii="Comic Sans MS" w:hAnsi="Comic Sans MS" w:cs="Calibri"/>
          <w:color w:val="000000"/>
          <w:sz w:val="28"/>
          <w:szCs w:val="28"/>
        </w:rPr>
        <w:t>.</w:t>
      </w:r>
    </w:p>
    <w:p w14:paraId="2DA0A6D9" w14:textId="349BB4EE" w:rsidR="00413A18" w:rsidRPr="00413A18" w:rsidRDefault="00413A18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Calibri"/>
          <w:color w:val="00B050"/>
          <w:sz w:val="28"/>
          <w:szCs w:val="28"/>
        </w:rPr>
      </w:pPr>
      <w:r w:rsidRPr="00413A18">
        <w:rPr>
          <w:rStyle w:val="eop"/>
          <w:rFonts w:ascii="Comic Sans MS" w:hAnsi="Comic Sans MS" w:cs="Calibri"/>
          <w:color w:val="00B050"/>
          <w:sz w:val="28"/>
          <w:szCs w:val="28"/>
        </w:rPr>
        <w:t>Son las instrucciones para realizar un truco de magia.</w:t>
      </w:r>
    </w:p>
    <w:p w14:paraId="2C7D48BD" w14:textId="77777777" w:rsidR="004A6902" w:rsidRPr="004A6902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5D5C4D14" w14:textId="5478E4A1" w:rsidR="00EC31C3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3.Q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ué tipo de texto </w:t>
      </w:r>
      <w:proofErr w:type="gramStart"/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es 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;</w:t>
      </w:r>
      <w:proofErr w:type="gramEnd"/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normativo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,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argumentativo</w:t>
      </w:r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,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informativo</w:t>
      </w:r>
      <w:r>
        <w:rPr>
          <w:rStyle w:val="eop"/>
          <w:rFonts w:ascii="Comic Sans MS" w:hAnsi="Comic Sans MS" w:cs="Calibri"/>
          <w:color w:val="000000"/>
          <w:sz w:val="28"/>
          <w:szCs w:val="28"/>
        </w:rPr>
        <w:t>...</w:t>
      </w:r>
    </w:p>
    <w:p w14:paraId="456D2167" w14:textId="553F4104" w:rsidR="00413A18" w:rsidRPr="00413A18" w:rsidRDefault="00413A18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Calibri"/>
          <w:color w:val="00B050"/>
          <w:sz w:val="28"/>
          <w:szCs w:val="28"/>
        </w:rPr>
      </w:pPr>
      <w:r w:rsidRPr="00413A18">
        <w:rPr>
          <w:rStyle w:val="eop"/>
          <w:rFonts w:ascii="Comic Sans MS" w:hAnsi="Comic Sans MS" w:cs="Calibri"/>
          <w:color w:val="00B050"/>
          <w:sz w:val="28"/>
          <w:szCs w:val="28"/>
        </w:rPr>
        <w:t>Texto normativo</w:t>
      </w:r>
    </w:p>
    <w:p w14:paraId="3905F0FA" w14:textId="77777777" w:rsidR="004A6902" w:rsidRPr="004A6902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33FA7233" w14:textId="76AE2053" w:rsidR="00EC31C3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Calibri"/>
          <w:color w:val="000000"/>
          <w:sz w:val="28"/>
          <w:szCs w:val="28"/>
        </w:rPr>
      </w:pPr>
      <w:proofErr w:type="gramStart"/>
      <w:r>
        <w:rPr>
          <w:rStyle w:val="normaltextrun"/>
          <w:rFonts w:ascii="Comic Sans MS" w:hAnsi="Comic Sans MS" w:cs="Calibri"/>
          <w:color w:val="000000"/>
          <w:sz w:val="28"/>
          <w:szCs w:val="28"/>
        </w:rPr>
        <w:t>4.¿ C</w:t>
      </w:r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uántos</w:t>
      </w:r>
      <w:proofErr w:type="gramEnd"/>
      <w:r w:rsidR="00EC31C3"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pasos son necesarios para hacer el truco de magia</w:t>
      </w:r>
      <w:r>
        <w:rPr>
          <w:rStyle w:val="eop"/>
          <w:rFonts w:ascii="Comic Sans MS" w:hAnsi="Comic Sans MS" w:cs="Calibri"/>
          <w:color w:val="000000"/>
          <w:sz w:val="28"/>
          <w:szCs w:val="28"/>
        </w:rPr>
        <w:t>.</w:t>
      </w:r>
    </w:p>
    <w:p w14:paraId="111B033F" w14:textId="6AC3DA2A" w:rsidR="00413A18" w:rsidRPr="00413A18" w:rsidRDefault="00413A18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Calibri"/>
          <w:color w:val="00B050"/>
          <w:sz w:val="28"/>
          <w:szCs w:val="28"/>
        </w:rPr>
      </w:pPr>
      <w:r w:rsidRPr="00413A18">
        <w:rPr>
          <w:rStyle w:val="eop"/>
          <w:rFonts w:ascii="Comic Sans MS" w:hAnsi="Comic Sans MS" w:cs="Calibri"/>
          <w:color w:val="00B050"/>
          <w:sz w:val="28"/>
          <w:szCs w:val="28"/>
        </w:rPr>
        <w:t>Tiene 8 pasos.</w:t>
      </w:r>
    </w:p>
    <w:p w14:paraId="29FBDE07" w14:textId="77777777" w:rsidR="004A6902" w:rsidRPr="004A6902" w:rsidRDefault="004A6902" w:rsidP="004A6902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3E8181AB" w14:textId="77777777" w:rsidR="004A6902" w:rsidRDefault="00EC31C3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Calibri"/>
          <w:color w:val="000000"/>
          <w:sz w:val="28"/>
          <w:szCs w:val="28"/>
        </w:rPr>
      </w:pPr>
      <w:r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5. </w:t>
      </w:r>
      <w:r w:rsid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¿C</w:t>
      </w:r>
      <w:r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rees que es importante seguir el orden de las instrucciones en este tipo de textos</w:t>
      </w:r>
      <w:r w:rsid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? </w:t>
      </w:r>
      <w:proofErr w:type="gramStart"/>
      <w:r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>¿ por</w:t>
      </w:r>
      <w:proofErr w:type="gramEnd"/>
      <w:r w:rsidRPr="004A6902">
        <w:rPr>
          <w:rStyle w:val="normaltextrun"/>
          <w:rFonts w:ascii="Comic Sans MS" w:hAnsi="Comic Sans MS" w:cs="Calibri"/>
          <w:color w:val="000000"/>
          <w:sz w:val="28"/>
          <w:szCs w:val="28"/>
        </w:rPr>
        <w:t xml:space="preserve"> qué?</w:t>
      </w:r>
    </w:p>
    <w:p w14:paraId="5CD04E02" w14:textId="07B045BF" w:rsidR="00413A18" w:rsidRPr="00413A18" w:rsidRDefault="00413A18" w:rsidP="004A69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Calibri"/>
          <w:color w:val="00B050"/>
          <w:sz w:val="28"/>
          <w:szCs w:val="28"/>
        </w:rPr>
      </w:pPr>
      <w:r w:rsidRPr="00413A18">
        <w:rPr>
          <w:rStyle w:val="normaltextrun"/>
          <w:rFonts w:ascii="Comic Sans MS" w:hAnsi="Comic Sans MS" w:cs="Calibri"/>
          <w:color w:val="00B050"/>
          <w:sz w:val="28"/>
          <w:szCs w:val="28"/>
        </w:rPr>
        <w:t>Sí, porque suelen ser textos donde se establece un orden para la realización de cualquier proceso.</w:t>
      </w:r>
    </w:p>
    <w:p w14:paraId="1BF8F975" w14:textId="77777777" w:rsidR="00EC31C3" w:rsidRPr="004A6902" w:rsidRDefault="00EC31C3" w:rsidP="004A6902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/>
          <w:sz w:val="28"/>
          <w:szCs w:val="28"/>
        </w:rPr>
      </w:pPr>
      <w:r w:rsidRPr="004A6902">
        <w:rPr>
          <w:rStyle w:val="eop"/>
          <w:rFonts w:ascii="Comic Sans MS" w:hAnsi="Comic Sans MS" w:cs="Calibri"/>
          <w:color w:val="000000"/>
          <w:sz w:val="28"/>
          <w:szCs w:val="28"/>
        </w:rPr>
        <w:t> </w:t>
      </w:r>
    </w:p>
    <w:p w14:paraId="3986BC85" w14:textId="77777777" w:rsidR="00D417EB" w:rsidRPr="004A6902" w:rsidRDefault="00D417EB" w:rsidP="004A6902">
      <w:pPr>
        <w:rPr>
          <w:rFonts w:ascii="Comic Sans MS" w:hAnsi="Comic Sans MS"/>
          <w:sz w:val="28"/>
          <w:szCs w:val="28"/>
        </w:rPr>
      </w:pPr>
    </w:p>
    <w:sectPr w:rsidR="00D417EB" w:rsidRPr="004A6902" w:rsidSect="0066691E">
      <w:pgSz w:w="11907" w:h="16839" w:code="9"/>
      <w:pgMar w:top="1417" w:right="1701" w:bottom="141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8D0"/>
    <w:multiLevelType w:val="multilevel"/>
    <w:tmpl w:val="44ACE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30931"/>
    <w:multiLevelType w:val="multilevel"/>
    <w:tmpl w:val="7EF600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87933"/>
    <w:multiLevelType w:val="multilevel"/>
    <w:tmpl w:val="D03418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B6330"/>
    <w:multiLevelType w:val="multilevel"/>
    <w:tmpl w:val="EE8AD1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02A1E"/>
    <w:multiLevelType w:val="multilevel"/>
    <w:tmpl w:val="FBF0C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9A16A0"/>
    <w:multiLevelType w:val="multilevel"/>
    <w:tmpl w:val="538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DC4560"/>
    <w:multiLevelType w:val="multilevel"/>
    <w:tmpl w:val="5EF2F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BD6C66"/>
    <w:multiLevelType w:val="multilevel"/>
    <w:tmpl w:val="AB30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1C3"/>
    <w:rsid w:val="00413A18"/>
    <w:rsid w:val="004A6902"/>
    <w:rsid w:val="0066691E"/>
    <w:rsid w:val="008428D1"/>
    <w:rsid w:val="00911098"/>
    <w:rsid w:val="00C30CBE"/>
    <w:rsid w:val="00C35CA3"/>
    <w:rsid w:val="00D417EB"/>
    <w:rsid w:val="00E84BD8"/>
    <w:rsid w:val="00EC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841C"/>
  <w15:docId w15:val="{DF835DF0-59AF-44B3-8291-518EDEFC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3" w:line="480" w:lineRule="auto"/>
        <w:ind w:left="-6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C31C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EC31C3"/>
  </w:style>
  <w:style w:type="character" w:customStyle="1" w:styleId="eop">
    <w:name w:val="eop"/>
    <w:basedOn w:val="Fuentedeprrafopredeter"/>
    <w:rsid w:val="00EC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Raúl Merino Pérez</cp:lastModifiedBy>
  <cp:revision>3</cp:revision>
  <dcterms:created xsi:type="dcterms:W3CDTF">2020-04-16T08:14:00Z</dcterms:created>
  <dcterms:modified xsi:type="dcterms:W3CDTF">2020-05-31T20:00:00Z</dcterms:modified>
</cp:coreProperties>
</file>